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0B" w:rsidRPr="00B8130B" w:rsidRDefault="00B8130B" w:rsidP="00B8130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B8130B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renuncia a cursos en sociología para inscripción en filosofía</w:t>
      </w:r>
    </w:p>
    <w:p w:rsidR="00B8130B" w:rsidRPr="00B8130B" w:rsidRDefault="00B8130B" w:rsidP="00B8130B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5"/>
        <w:gridCol w:w="1345"/>
        <w:gridCol w:w="2"/>
        <w:gridCol w:w="6"/>
      </w:tblGrid>
      <w:tr w:rsidR="00B8130B" w:rsidRPr="00B8130B" w:rsidTr="00B8130B">
        <w:tc>
          <w:tcPr>
            <w:tcW w:w="18781" w:type="dxa"/>
            <w:noWrap/>
            <w:hideMark/>
          </w:tcPr>
          <w:tbl>
            <w:tblPr>
              <w:tblW w:w="1878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81"/>
            </w:tblGrid>
            <w:tr w:rsidR="00B8130B" w:rsidRPr="00B8130B">
              <w:tc>
                <w:tcPr>
                  <w:tcW w:w="0" w:type="auto"/>
                  <w:vAlign w:val="center"/>
                  <w:hideMark/>
                </w:tcPr>
                <w:p w:rsidR="00B8130B" w:rsidRPr="00B8130B" w:rsidRDefault="00B8130B" w:rsidP="00B8130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8130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Lorena </w:t>
                  </w:r>
                  <w:proofErr w:type="spellStart"/>
                  <w:r w:rsidRPr="00B8130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Garfias</w:t>
                  </w:r>
                  <w:proofErr w:type="spellEnd"/>
                  <w:r w:rsidRPr="00B8130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B8130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Galaz</w:t>
                  </w:r>
                  <w:proofErr w:type="spellEnd"/>
                </w:p>
              </w:tc>
            </w:tr>
          </w:tbl>
          <w:p w:rsidR="00B8130B" w:rsidRPr="00B8130B" w:rsidRDefault="00B8130B" w:rsidP="00B8130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8130B" w:rsidRPr="00B8130B" w:rsidRDefault="00B8130B" w:rsidP="00B8130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28-08-2023 </w:t>
            </w:r>
            <w:r w:rsidRPr="00B8130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7:26 (</w:t>
            </w:r>
            <w:proofErr w:type="spellStart"/>
            <w:r w:rsidRPr="00B8130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8130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horas)</w:t>
            </w:r>
          </w:p>
        </w:tc>
        <w:tc>
          <w:tcPr>
            <w:tcW w:w="0" w:type="auto"/>
            <w:noWrap/>
            <w:hideMark/>
          </w:tcPr>
          <w:p w:rsidR="00B8130B" w:rsidRPr="00B8130B" w:rsidRDefault="00B8130B" w:rsidP="00B8130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8130B" w:rsidRPr="00B8130B" w:rsidRDefault="00B8130B" w:rsidP="00B8130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8130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30B" w:rsidRPr="00B8130B" w:rsidRDefault="00B8130B" w:rsidP="00B8130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8130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30B" w:rsidRPr="00B8130B" w:rsidTr="00B8130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8130B" w:rsidRPr="00B8130B">
              <w:tc>
                <w:tcPr>
                  <w:tcW w:w="0" w:type="auto"/>
                  <w:noWrap/>
                  <w:vAlign w:val="center"/>
                  <w:hideMark/>
                </w:tcPr>
                <w:p w:rsidR="00B8130B" w:rsidRPr="00B8130B" w:rsidRDefault="00B8130B" w:rsidP="00B8130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130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8130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8130B" w:rsidRPr="00B8130B" w:rsidRDefault="00B8130B" w:rsidP="00B8130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130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130B" w:rsidRPr="00B8130B" w:rsidRDefault="00B8130B" w:rsidP="00B8130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130B" w:rsidRPr="00B8130B" w:rsidRDefault="00B8130B" w:rsidP="00B8130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soy estudiante de sociología de primer año, mi nombre es Lorena Garfias y me comunico con ustedes con el objetivo de </w:t>
      </w:r>
      <w:r w:rsidRPr="00B8130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solicitar</w:t>
      </w:r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 Coordinación de Sociología que me permita </w:t>
      </w:r>
      <w:r w:rsidRPr="00B8130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renunciar a los cursos de sociología</w:t>
      </w:r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que producen un </w:t>
      </w:r>
      <w:r w:rsidRPr="00B8130B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tope horario total</w:t>
      </w:r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con los cursos que quiero añadir de la Facultad de Filosofía y Humanidades a través de una prestación de servicios que solicité </w:t>
      </w:r>
      <w:proofErr w:type="gramStart"/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>previamente</w:t>
      </w:r>
      <w:proofErr w:type="gramEnd"/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pero me fue rechazada por este problema, los cursos que quiero renunciar son los siguientes. </w:t>
      </w:r>
    </w:p>
    <w:p w:rsid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8130B" w:rsidRP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>Muchas gracias de antemano y espero su respuesta.</w:t>
      </w:r>
    </w:p>
    <w:p w:rsidR="00B8130B" w:rsidRP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8130B" w:rsidRP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  <w:lang w:val="es-ES"/>
        </w:rPr>
        <w:t>JGM190 Tensiones Político-Religiosas en el Mundo Moderno </w:t>
      </w:r>
    </w:p>
    <w:p w:rsidR="00B8130B" w:rsidRPr="00B8130B" w:rsidRDefault="00B8130B" w:rsidP="00B8130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</w:rPr>
        <w:t xml:space="preserve">SOC01010 </w:t>
      </w:r>
      <w:proofErr w:type="spellStart"/>
      <w:r w:rsidRPr="00B8130B">
        <w:rPr>
          <w:rFonts w:ascii="Arial" w:eastAsia="Times New Roman" w:hAnsi="Arial" w:cs="Arial"/>
          <w:color w:val="222222"/>
          <w:sz w:val="24"/>
          <w:szCs w:val="24"/>
        </w:rPr>
        <w:t>Población</w:t>
      </w:r>
      <w:proofErr w:type="spellEnd"/>
      <w:r w:rsidRPr="00B8130B">
        <w:rPr>
          <w:rFonts w:ascii="Arial" w:eastAsia="Times New Roman" w:hAnsi="Arial" w:cs="Arial"/>
          <w:color w:val="222222"/>
          <w:sz w:val="24"/>
          <w:szCs w:val="24"/>
        </w:rPr>
        <w:t xml:space="preserve"> y </w:t>
      </w:r>
      <w:proofErr w:type="spellStart"/>
      <w:r w:rsidRPr="00B8130B">
        <w:rPr>
          <w:rFonts w:ascii="Arial" w:eastAsia="Times New Roman" w:hAnsi="Arial" w:cs="Arial"/>
          <w:color w:val="222222"/>
          <w:sz w:val="24"/>
          <w:szCs w:val="24"/>
        </w:rPr>
        <w:t>sociedad</w:t>
      </w:r>
      <w:proofErr w:type="spellEnd"/>
    </w:p>
    <w:p w:rsidR="00892557" w:rsidRDefault="00892557"/>
    <w:sectPr w:rsidR="008925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0B"/>
    <w:rsid w:val="00892557"/>
    <w:rsid w:val="00B8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E055"/>
  <w15:chartTrackingRefBased/>
  <w15:docId w15:val="{5AEB64C0-92B9-4662-B6F7-933E389F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813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81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13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8130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8130B"/>
  </w:style>
  <w:style w:type="character" w:customStyle="1" w:styleId="g3">
    <w:name w:val="g3"/>
    <w:basedOn w:val="Fuentedeprrafopredeter"/>
    <w:rsid w:val="00B8130B"/>
  </w:style>
  <w:style w:type="character" w:customStyle="1" w:styleId="hb">
    <w:name w:val="hb"/>
    <w:basedOn w:val="Fuentedeprrafopredeter"/>
    <w:rsid w:val="00B8130B"/>
  </w:style>
  <w:style w:type="character" w:customStyle="1" w:styleId="g2">
    <w:name w:val="g2"/>
    <w:basedOn w:val="Fuentedeprrafopredeter"/>
    <w:rsid w:val="00B81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53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5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55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08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1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9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34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51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66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61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50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600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177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31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78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27700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40491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839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356268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281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98214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4371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222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30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076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4636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2875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2023-08-28T14:39:00Z</dcterms:created>
  <dcterms:modified xsi:type="dcterms:W3CDTF">2023-08-28T14:42:00Z</dcterms:modified>
</cp:coreProperties>
</file>