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5D8" w:rsidRPr="00F355D8" w:rsidRDefault="00F355D8" w:rsidP="00F355D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F355D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para realizar ST1 y Práctica Profesional</w:t>
      </w:r>
    </w:p>
    <w:p w:rsidR="00F355D8" w:rsidRPr="00F355D8" w:rsidRDefault="00F355D8" w:rsidP="00F355D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7"/>
        <w:gridCol w:w="1493"/>
        <w:gridCol w:w="2"/>
        <w:gridCol w:w="6"/>
      </w:tblGrid>
      <w:tr w:rsidR="00F355D8" w:rsidRPr="00F355D8" w:rsidTr="00F355D8">
        <w:tc>
          <w:tcPr>
            <w:tcW w:w="17754" w:type="dxa"/>
            <w:noWrap/>
            <w:hideMark/>
          </w:tcPr>
          <w:tbl>
            <w:tblPr>
              <w:tblW w:w="1775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54"/>
            </w:tblGrid>
            <w:tr w:rsidR="00F355D8" w:rsidRPr="00F355D8">
              <w:tc>
                <w:tcPr>
                  <w:tcW w:w="0" w:type="auto"/>
                  <w:vAlign w:val="center"/>
                  <w:hideMark/>
                </w:tcPr>
                <w:p w:rsidR="00F355D8" w:rsidRPr="00F355D8" w:rsidRDefault="00F355D8" w:rsidP="00F355D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F355D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matias</w:t>
                  </w:r>
                  <w:proofErr w:type="spellEnd"/>
                  <w:r w:rsidRPr="00F355D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F355D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cachaña</w:t>
                  </w:r>
                  <w:proofErr w:type="spellEnd"/>
                </w:p>
              </w:tc>
            </w:tr>
          </w:tbl>
          <w:p w:rsidR="00F355D8" w:rsidRPr="00F355D8" w:rsidRDefault="00F355D8" w:rsidP="00F355D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355D8" w:rsidRPr="00F355D8" w:rsidRDefault="00F355D8" w:rsidP="00F355D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F355D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F355D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, 17 </w:t>
            </w:r>
            <w:proofErr w:type="spellStart"/>
            <w:r w:rsidRPr="00F355D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abr</w:t>
            </w:r>
            <w:proofErr w:type="spellEnd"/>
            <w:r w:rsidRPr="00F355D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20:11 (</w:t>
            </w:r>
            <w:proofErr w:type="spellStart"/>
            <w:r w:rsidRPr="00F355D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355D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14 horas)</w:t>
            </w:r>
          </w:p>
        </w:tc>
        <w:tc>
          <w:tcPr>
            <w:tcW w:w="0" w:type="auto"/>
            <w:noWrap/>
            <w:hideMark/>
          </w:tcPr>
          <w:p w:rsidR="00F355D8" w:rsidRPr="00F355D8" w:rsidRDefault="00F355D8" w:rsidP="00F355D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355D8" w:rsidRPr="00F355D8" w:rsidRDefault="00F355D8" w:rsidP="00F355D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355D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55D8" w:rsidRPr="00F355D8" w:rsidRDefault="00F355D8" w:rsidP="00F355D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355D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55D8" w:rsidRPr="00F355D8" w:rsidTr="00F355D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355D8" w:rsidRPr="00F355D8">
              <w:tc>
                <w:tcPr>
                  <w:tcW w:w="0" w:type="auto"/>
                  <w:noWrap/>
                  <w:vAlign w:val="center"/>
                  <w:hideMark/>
                </w:tcPr>
                <w:p w:rsidR="00F355D8" w:rsidRPr="00F355D8" w:rsidRDefault="00F355D8" w:rsidP="00F355D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355D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F355D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F355D8" w:rsidRPr="00F355D8" w:rsidRDefault="00F355D8" w:rsidP="00F355D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355D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355D8" w:rsidRPr="00F355D8" w:rsidRDefault="00F355D8" w:rsidP="00F355D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355D8" w:rsidRPr="00F355D8" w:rsidRDefault="00F355D8" w:rsidP="00F355D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355D8" w:rsidRP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>Estimada secretaría de estudios:</w:t>
      </w:r>
    </w:p>
    <w:p w:rsidR="00F355D8" w:rsidRP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</w:p>
    <w:p w:rsid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Mediante el presente correo solicito autorización para realizar mi </w:t>
      </w:r>
      <w:r w:rsidRPr="00F355D8">
        <w:rPr>
          <w:rFonts w:ascii="Arial" w:eastAsia="Times New Roman" w:hAnsi="Arial" w:cs="Arial"/>
          <w:b/>
          <w:color w:val="222222"/>
          <w:sz w:val="24"/>
          <w:szCs w:val="24"/>
          <w:lang w:val="es-CL"/>
        </w:rPr>
        <w:t>Práctica Profesional de manera paralela a Seminario de Título 1</w:t>
      </w: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. </w:t>
      </w:r>
    </w:p>
    <w:p w:rsid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F355D8" w:rsidRP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>Mis datos personales son:</w:t>
      </w:r>
    </w:p>
    <w:p w:rsidR="00F355D8" w:rsidRP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</w:p>
    <w:p w:rsidR="00F355D8" w:rsidRP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Nombre: Matías Enrique </w:t>
      </w:r>
      <w:bookmarkStart w:id="0" w:name="_GoBack"/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>Cachaña Jiménez</w:t>
      </w:r>
      <w:bookmarkEnd w:id="0"/>
    </w:p>
    <w:p w:rsidR="00F355D8" w:rsidRP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>R.U.T: 20.381.992-7</w:t>
      </w:r>
    </w:p>
    <w:p w:rsidR="00F355D8" w:rsidRP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>Carrera: Sociología</w:t>
      </w:r>
    </w:p>
    <w:p w:rsidR="00F355D8" w:rsidRPr="00F355D8" w:rsidRDefault="00F355D8" w:rsidP="00F355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F355D8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</w:p>
    <w:p w:rsidR="003F0C2C" w:rsidRDefault="003F0C2C"/>
    <w:sectPr w:rsidR="003F0C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5D8"/>
    <w:rsid w:val="003F0C2C"/>
    <w:rsid w:val="00F3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9A86"/>
  <w15:chartTrackingRefBased/>
  <w15:docId w15:val="{ED8A6736-562A-41FB-BF92-C7576C34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355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355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55D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355D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355D8"/>
  </w:style>
  <w:style w:type="character" w:customStyle="1" w:styleId="g3">
    <w:name w:val="g3"/>
    <w:basedOn w:val="Fuentedeprrafopredeter"/>
    <w:rsid w:val="00F355D8"/>
  </w:style>
  <w:style w:type="character" w:customStyle="1" w:styleId="hb">
    <w:name w:val="hb"/>
    <w:basedOn w:val="Fuentedeprrafopredeter"/>
    <w:rsid w:val="00F355D8"/>
  </w:style>
  <w:style w:type="character" w:customStyle="1" w:styleId="g2">
    <w:name w:val="g2"/>
    <w:basedOn w:val="Fuentedeprrafopredeter"/>
    <w:rsid w:val="00F35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0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2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6623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51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4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6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1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6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540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767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2484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97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515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30784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91618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63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581663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8752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33442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622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18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38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2023-04-18T14:34:00Z</dcterms:created>
  <dcterms:modified xsi:type="dcterms:W3CDTF">2023-04-18T14:35:00Z</dcterms:modified>
</cp:coreProperties>
</file>