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A3" w:rsidRPr="00506CA3" w:rsidRDefault="00506CA3" w:rsidP="00506CA3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</w:rPr>
      </w:pPr>
      <w:proofErr w:type="spellStart"/>
      <w:r w:rsidRPr="00506CA3">
        <w:rPr>
          <w:rFonts w:ascii="Helvetica" w:eastAsia="Times New Roman" w:hAnsi="Helvetica" w:cs="Times New Roman"/>
          <w:color w:val="1F1F1F"/>
          <w:sz w:val="36"/>
          <w:szCs w:val="36"/>
        </w:rPr>
        <w:t>continuidad</w:t>
      </w:r>
      <w:proofErr w:type="spellEnd"/>
      <w:r w:rsidRPr="00506CA3">
        <w:rPr>
          <w:rFonts w:ascii="Helvetica" w:eastAsia="Times New Roman" w:hAnsi="Helvetica" w:cs="Times New Roman"/>
          <w:color w:val="1F1F1F"/>
          <w:sz w:val="36"/>
          <w:szCs w:val="36"/>
        </w:rPr>
        <w:t xml:space="preserve"> de </w:t>
      </w:r>
      <w:proofErr w:type="spellStart"/>
      <w:r w:rsidRPr="00506CA3">
        <w:rPr>
          <w:rFonts w:ascii="Helvetica" w:eastAsia="Times New Roman" w:hAnsi="Helvetica" w:cs="Times New Roman"/>
          <w:color w:val="1F1F1F"/>
          <w:sz w:val="36"/>
          <w:szCs w:val="36"/>
        </w:rPr>
        <w:t>estudios</w:t>
      </w:r>
      <w:proofErr w:type="spellEnd"/>
    </w:p>
    <w:p w:rsidR="00506CA3" w:rsidRPr="00506CA3" w:rsidRDefault="00506CA3" w:rsidP="00506CA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5"/>
        <w:gridCol w:w="1475"/>
        <w:gridCol w:w="2"/>
        <w:gridCol w:w="6"/>
      </w:tblGrid>
      <w:tr w:rsidR="00506CA3" w:rsidRPr="00506CA3" w:rsidTr="00506CA3">
        <w:tc>
          <w:tcPr>
            <w:tcW w:w="17693" w:type="dxa"/>
            <w:noWrap/>
            <w:hideMark/>
          </w:tcPr>
          <w:tbl>
            <w:tblPr>
              <w:tblW w:w="1769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93"/>
            </w:tblGrid>
            <w:tr w:rsidR="00506CA3" w:rsidRPr="00506CA3">
              <w:tc>
                <w:tcPr>
                  <w:tcW w:w="0" w:type="auto"/>
                  <w:vAlign w:val="center"/>
                  <w:hideMark/>
                </w:tcPr>
                <w:p w:rsidR="00506CA3" w:rsidRPr="00506CA3" w:rsidRDefault="00506CA3" w:rsidP="00506CA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06CA3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Joel Wilson Castro</w:t>
                  </w:r>
                  <w:r w:rsidRPr="00506CA3"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  <w:t> </w:t>
                  </w:r>
                  <w:r w:rsidRPr="00506CA3">
                    <w:rPr>
                      <w:rFonts w:ascii="Helvetica" w:eastAsia="Times New Roman" w:hAnsi="Helvetica" w:cs="Times New Roman"/>
                      <w:b/>
                      <w:bCs/>
                      <w:color w:val="5E5E5E"/>
                      <w:sz w:val="27"/>
                      <w:szCs w:val="27"/>
                    </w:rPr>
                    <w:t>&lt;joel.castro@ug.uchile.cl&gt;</w:t>
                  </w:r>
                </w:p>
              </w:tc>
            </w:tr>
          </w:tbl>
          <w:p w:rsidR="00506CA3" w:rsidRPr="00506CA3" w:rsidRDefault="00506CA3" w:rsidP="00506CA3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06CA3" w:rsidRPr="00506CA3" w:rsidRDefault="00506CA3" w:rsidP="00506CA3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 w:rsidRPr="00506CA3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14 mar 2023, 20:48 (</w:t>
            </w:r>
            <w:proofErr w:type="spellStart"/>
            <w:r w:rsidRPr="00506CA3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hace</w:t>
            </w:r>
            <w:proofErr w:type="spellEnd"/>
            <w:r w:rsidRPr="00506CA3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9 </w:t>
            </w:r>
            <w:proofErr w:type="spellStart"/>
            <w:r w:rsidRPr="00506CA3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días</w:t>
            </w:r>
            <w:proofErr w:type="spellEnd"/>
            <w:r w:rsidRPr="00506CA3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06CA3" w:rsidRPr="00506CA3" w:rsidRDefault="00506CA3" w:rsidP="00506CA3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06CA3" w:rsidRPr="00506CA3" w:rsidRDefault="00506CA3" w:rsidP="00506CA3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506CA3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CA3" w:rsidRPr="00506CA3" w:rsidRDefault="00506CA3" w:rsidP="00506CA3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506CA3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CA3" w:rsidRPr="00506CA3" w:rsidTr="00506CA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06CA3" w:rsidRPr="00506CA3">
              <w:tc>
                <w:tcPr>
                  <w:tcW w:w="0" w:type="auto"/>
                  <w:noWrap/>
                  <w:vAlign w:val="center"/>
                  <w:hideMark/>
                </w:tcPr>
                <w:p w:rsidR="00506CA3" w:rsidRPr="00506CA3" w:rsidRDefault="00506CA3" w:rsidP="00506CA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6CA3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06CA3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06CA3" w:rsidRPr="00506CA3" w:rsidRDefault="00506CA3" w:rsidP="00506CA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6CA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6CA3" w:rsidRPr="00506CA3" w:rsidRDefault="00506CA3" w:rsidP="00506CA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06CA3" w:rsidRPr="00506CA3" w:rsidRDefault="00506CA3" w:rsidP="00506CA3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506CA3" w:rsidRDefault="00506CA3" w:rsidP="00506C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Buenas, mi nombre es J</w:t>
      </w:r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oel </w:t>
      </w: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Castro R</w:t>
      </w:r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ojas </w:t>
      </w:r>
      <w:bookmarkEnd w:id="0"/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>estudiante de sociología y escribo este correo para ver las posibilidades de seguir en la universidad.</w:t>
      </w:r>
    </w:p>
    <w:p w:rsidR="00506CA3" w:rsidRDefault="00506CA3" w:rsidP="00506C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>Los motivos del abandono académico el cual llevo acarreando durante estos dos años son principalmente por problemas familiares, los cuales me han forzado a empezar a trabajar para ayudar a mi hermano.</w:t>
      </w:r>
    </w:p>
    <w:p w:rsidR="00506CA3" w:rsidRPr="00506CA3" w:rsidRDefault="00506CA3" w:rsidP="00506C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06CA3" w:rsidRPr="00506CA3" w:rsidRDefault="00506CA3" w:rsidP="00506C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>Hoy en día mi situación ha mejorado y me encuentro preparado para volver a estudiar de una forma más responsable y tranquila</w:t>
      </w:r>
    </w:p>
    <w:p w:rsidR="00506CA3" w:rsidRPr="00506CA3" w:rsidRDefault="00506CA3" w:rsidP="00506C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06CA3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 que decir, gracias por su tiempo y comprensión. </w:t>
      </w:r>
    </w:p>
    <w:p w:rsidR="005155FC" w:rsidRPr="00506CA3" w:rsidRDefault="005155FC">
      <w:pPr>
        <w:rPr>
          <w:lang w:val="es-ES"/>
        </w:rPr>
      </w:pPr>
    </w:p>
    <w:sectPr w:rsidR="005155FC" w:rsidRPr="00506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A3"/>
    <w:rsid w:val="00506CA3"/>
    <w:rsid w:val="0051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76AC"/>
  <w15:chartTrackingRefBased/>
  <w15:docId w15:val="{F90FAF30-B85D-4405-BE2F-F2003D54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06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06C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06CA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06CA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506CA3"/>
  </w:style>
  <w:style w:type="character" w:customStyle="1" w:styleId="gd">
    <w:name w:val="gd"/>
    <w:basedOn w:val="Fuentedeprrafopredeter"/>
    <w:rsid w:val="00506CA3"/>
  </w:style>
  <w:style w:type="character" w:customStyle="1" w:styleId="go">
    <w:name w:val="go"/>
    <w:basedOn w:val="Fuentedeprrafopredeter"/>
    <w:rsid w:val="00506CA3"/>
  </w:style>
  <w:style w:type="character" w:customStyle="1" w:styleId="g3">
    <w:name w:val="g3"/>
    <w:basedOn w:val="Fuentedeprrafopredeter"/>
    <w:rsid w:val="00506CA3"/>
  </w:style>
  <w:style w:type="character" w:customStyle="1" w:styleId="hb">
    <w:name w:val="hb"/>
    <w:basedOn w:val="Fuentedeprrafopredeter"/>
    <w:rsid w:val="00506CA3"/>
  </w:style>
  <w:style w:type="character" w:customStyle="1" w:styleId="g2">
    <w:name w:val="g2"/>
    <w:basedOn w:val="Fuentedeprrafopredeter"/>
    <w:rsid w:val="0050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025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02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2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0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1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79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3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917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337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075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859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0072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74758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91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67092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2028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10478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422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414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06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1901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2023-03-23T14:21:00Z</dcterms:created>
  <dcterms:modified xsi:type="dcterms:W3CDTF">2023-03-23T14:22:00Z</dcterms:modified>
</cp:coreProperties>
</file>