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D15" w:rsidRDefault="00346D15"/>
    <w:p w:rsidR="003E1BDF" w:rsidRPr="003E1BDF" w:rsidRDefault="003E1BDF" w:rsidP="003E1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E1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E1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"Carla Castillo" &lt;</w:t>
      </w:r>
      <w:hyperlink r:id="rId5" w:tgtFrame="_blank" w:history="1">
        <w:r w:rsidRPr="003E1BD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carlacastillogonzalez@gmail.com</w:t>
        </w:r>
      </w:hyperlink>
      <w:r w:rsidRPr="003E1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E1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2022-06-06 17:19 GMT-04:00</w:t>
      </w: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E1B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Práctica Profesional </w:t>
      </w: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y esperando que se encuentren bien. Soy Carla </w:t>
      </w:r>
      <w:bookmarkStart w:id="0" w:name="_GoBack"/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Castillo González</w:t>
      </w:r>
      <w:bookmarkEnd w:id="0"/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quinto año de sociología, </w:t>
      </w:r>
      <w:proofErr w:type="spellStart"/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20.420.446-2. </w:t>
      </w:r>
    </w:p>
    <w:p w:rsid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comunico con ustedes pues según lo informado en la reunión informativa de la carrera de sociología, debo solicitar a este correo la autorización para cursar mi práctica profesional paralelo a Seminario de </w:t>
      </w:r>
      <w:proofErr w:type="spellStart"/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 (Adjunto link de la convocatoria </w:t>
      </w:r>
      <w:hyperlink r:id="rId6" w:tgtFrame="_blank" w:history="1">
        <w:r w:rsidRPr="003E1BDF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https://practicas2.serviciocivil.cl/concursos-spl/opencms/convocatorias/OP-6544</w:t>
        </w:r>
      </w:hyperlink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). </w:t>
      </w:r>
    </w:p>
    <w:p w:rsid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Ya me comuniqué con mi profesora guía para que envíe el correo otorgando el permiso.</w:t>
      </w: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otro lado, me encuentro rellenando la información de la ficha de pre-inscripción de la práctica. Sin embargo, tengo dudas sobre qué debe ir en los apartados "Tipo de institución" y "Tipo de práctica profesional". Sería de mucha ayuda si pudiesen resolver mis dudas.</w:t>
      </w: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pronta respuesta.</w:t>
      </w: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tengan un buen inicio de semana.</w:t>
      </w:r>
    </w:p>
    <w:p w:rsidR="003E1BDF" w:rsidRPr="003E1BDF" w:rsidRDefault="003E1BDF" w:rsidP="003E1B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1B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3E1BDF" w:rsidRDefault="003E1BDF"/>
    <w:sectPr w:rsidR="003E1B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BDF"/>
    <w:rsid w:val="00346D15"/>
    <w:rsid w:val="003E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E1B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E1B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2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cticas2.serviciocivil.cl/concursos-spl/opencms/convocatorias/OP-6544" TargetMode="External"/><Relationship Id="rId5" Type="http://schemas.openxmlformats.org/officeDocument/2006/relationships/hyperlink" Target="mailto:carlacastillogonzale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1048</Characters>
  <Application>Microsoft Office Word</Application>
  <DocSecurity>0</DocSecurity>
  <Lines>8</Lines>
  <Paragraphs>2</Paragraphs>
  <ScaleCrop>false</ScaleCrop>
  <Company>Toshiba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2022-06-06T23:34:00Z</dcterms:created>
  <dcterms:modified xsi:type="dcterms:W3CDTF">2022-06-06T23:36:00Z</dcterms:modified>
</cp:coreProperties>
</file>