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DD2" w:rsidRPr="003E6DD2" w:rsidRDefault="003E6DD2" w:rsidP="003E6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"Leandro Sáez T." &lt;</w:t>
      </w:r>
      <w:hyperlink r:id="rId5" w:tgtFrame="_blank" w:history="1">
        <w:r w:rsidRPr="003E6DD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leandrosaeztapia37@gmail.com</w:t>
        </w:r>
      </w:hyperlink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2021-04-16 18:20 GMT-04:00</w:t>
      </w: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Resolución de problemas por inscripción de ramos (2471757)</w:t>
      </w: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3E6DD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E6D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E6DD2" w:rsidRDefault="003E6DD2" w:rsidP="003E6D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Estimad-s, espero se encuentre bien. Soy Leandro Sáez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Tapia </w:t>
      </w: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la generación de 5to año de sociología. </w:t>
      </w:r>
    </w:p>
    <w:p w:rsidR="003E6DD2" w:rsidRPr="003E6DD2" w:rsidRDefault="003E6DD2" w:rsidP="003E6D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comunico con </w:t>
      </w:r>
      <w:proofErr w:type="spellStart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uds</w:t>
      </w:r>
      <w:proofErr w:type="spellEnd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este medio para </w:t>
      </w:r>
      <w:bookmarkStart w:id="0" w:name="_GoBack"/>
      <w:r w:rsidRPr="003E6DD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solicitarles hacer efectiva la inscripción del curso de seminario de grado</w:t>
      </w:r>
      <w:bookmarkEnd w:id="0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conforme a lo conversado con el jefe de carrera de Sociología (Adjunto en imagen 1).</w:t>
      </w:r>
    </w:p>
    <w:p w:rsidR="003E6DD2" w:rsidRPr="003E6DD2" w:rsidRDefault="003E6DD2" w:rsidP="003E6D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Asimismo, quisiera saber si con </w:t>
      </w:r>
      <w:proofErr w:type="spellStart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uds</w:t>
      </w:r>
      <w:proofErr w:type="spellEnd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puedo resolver el tema de inscripción de Inglés, ya que después de conversar con el profesor encargado de la sección </w:t>
      </w:r>
      <w:proofErr w:type="spellStart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</w:t>
      </w:r>
      <w:proofErr w:type="spellEnd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proofErr w:type="spellStart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</w:t>
      </w:r>
      <w:proofErr w:type="spellEnd"/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se demostró a favor de mi incorporación al curso y también envió un mail a Isabel Barros en que señala esto (Adjunto en imagen 2).</w:t>
      </w: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E6D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otro particular y esperando su buena acogida, saludos cordiales</w:t>
      </w:r>
    </w:p>
    <w:p w:rsidR="00A833CF" w:rsidRDefault="00A833CF"/>
    <w:sectPr w:rsidR="00A833C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DD2"/>
    <w:rsid w:val="003E6DD2"/>
    <w:rsid w:val="00A8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E6DD2"/>
    <w:rPr>
      <w:color w:val="0000FF"/>
      <w:u w:val="single"/>
    </w:rPr>
  </w:style>
  <w:style w:type="character" w:customStyle="1" w:styleId="il">
    <w:name w:val="il"/>
    <w:basedOn w:val="Fuentedeprrafopredeter"/>
    <w:rsid w:val="003E6D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E6DD2"/>
    <w:rPr>
      <w:color w:val="0000FF"/>
      <w:u w:val="single"/>
    </w:rPr>
  </w:style>
  <w:style w:type="character" w:customStyle="1" w:styleId="il">
    <w:name w:val="il"/>
    <w:basedOn w:val="Fuentedeprrafopredeter"/>
    <w:rsid w:val="003E6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3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3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leandrosaeztapia3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858</Characters>
  <Application>Microsoft Office Word</Application>
  <DocSecurity>0</DocSecurity>
  <Lines>7</Lines>
  <Paragraphs>2</Paragraphs>
  <ScaleCrop>false</ScaleCrop>
  <Company>Toshiba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2021-04-27T15:39:00Z</dcterms:created>
  <dcterms:modified xsi:type="dcterms:W3CDTF">2021-04-27T15:40:00Z</dcterms:modified>
</cp:coreProperties>
</file>