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302" w:rsidRDefault="0035230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26FF3" w:rsidRDefault="00926FF3" w:rsidP="00926FF3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926FF3" w:rsidRDefault="00926FF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:rsidR="00352302" w:rsidRDefault="00926FF3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SOLICITUD</w:t>
      </w:r>
    </w:p>
    <w:p w:rsidR="00352302" w:rsidRDefault="00352302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EB35F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Santiago, 30</w:t>
      </w:r>
      <w:r w:rsidR="00926FF3">
        <w:rPr>
          <w:rFonts w:ascii="Times New Roman" w:eastAsia="Times New Roman" w:hAnsi="Times New Roman" w:cs="Times New Roman"/>
          <w:sz w:val="24"/>
          <w:szCs w:val="24"/>
        </w:rPr>
        <w:t xml:space="preserve"> de Enero de 2019</w:t>
      </w:r>
    </w:p>
    <w:p w:rsidR="00352302" w:rsidRDefault="00352302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6FF3" w:rsidRDefault="00926FF3" w:rsidP="00926FF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926FF3" w:rsidP="00926FF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Estimad@s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352302" w:rsidRDefault="00352302" w:rsidP="00926FF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6FF3" w:rsidRDefault="00926FF3" w:rsidP="00926FF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926FF3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Soy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Natalia Karina Olivares Orellana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18.908.377-7;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licenciada en psicología de la Universidad de Chile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Redacto esta carta para solicitar una extensión en el plazo de la entrega de mi memoria de título. </w:t>
      </w:r>
    </w:p>
    <w:p w:rsidR="00352302" w:rsidRDefault="00352302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926FF3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Ingresé a la carrera el año 2013 y el año 2017 inscribí mi memoria pero por diferentes problemas personales no he podido realizarla. Ahora comenzaré a trabajar en el equipo del proyecto U-Inicia con la profesora Jennifer Miranda y realizaré mi memoria a través de este proyecto recién mencionado, por lo que solicito esta prórroga para la entrega del documento de la memoria. </w:t>
      </w:r>
    </w:p>
    <w:p w:rsidR="00352302" w:rsidRDefault="00352302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352302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52302" w:rsidRDefault="00926FF3" w:rsidP="00926FF3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Atentamente, </w:t>
      </w:r>
    </w:p>
    <w:p w:rsidR="00352302" w:rsidRDefault="00926FF3" w:rsidP="00EB35FA">
      <w:pPr>
        <w:spacing w:line="36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Natalia Olivares Orellana</w:t>
      </w:r>
    </w:p>
    <w:p w:rsidR="00352302" w:rsidRDefault="00352302">
      <w:pPr>
        <w:spacing w:line="36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35230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52302" w:rsidRDefault="00352302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52302" w:rsidSect="00926FF3"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2"/>
  <w:proofState w:spelling="clean" w:grammar="clean"/>
  <w:defaultTabStop w:val="720"/>
  <w:hyphenationZone w:val="425"/>
  <w:characterSpacingControl w:val="doNotCompress"/>
  <w:compat/>
  <w:rsids>
    <w:rsidRoot w:val="00352302"/>
    <w:rsid w:val="00352302"/>
    <w:rsid w:val="00926FF3"/>
    <w:rsid w:val="00DB4531"/>
    <w:rsid w:val="00EB35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B4531"/>
  </w:style>
  <w:style w:type="paragraph" w:styleId="Ttulo1">
    <w:name w:val="heading 1"/>
    <w:basedOn w:val="Normal"/>
    <w:next w:val="Normal"/>
    <w:rsid w:val="00DB4531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Ttulo2">
    <w:name w:val="heading 2"/>
    <w:basedOn w:val="Normal"/>
    <w:next w:val="Normal"/>
    <w:rsid w:val="00DB4531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Ttulo3">
    <w:name w:val="heading 3"/>
    <w:basedOn w:val="Normal"/>
    <w:next w:val="Normal"/>
    <w:rsid w:val="00DB4531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Ttulo4">
    <w:name w:val="heading 4"/>
    <w:basedOn w:val="Normal"/>
    <w:next w:val="Normal"/>
    <w:rsid w:val="00DB4531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Ttulo5">
    <w:name w:val="heading 5"/>
    <w:basedOn w:val="Normal"/>
    <w:next w:val="Normal"/>
    <w:rsid w:val="00DB4531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Ttulo6">
    <w:name w:val="heading 6"/>
    <w:basedOn w:val="Normal"/>
    <w:next w:val="Normal"/>
    <w:rsid w:val="00DB4531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DB453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B4531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tulo">
    <w:name w:val="Subtitle"/>
    <w:basedOn w:val="Normal"/>
    <w:next w:val="Normal"/>
    <w:rsid w:val="00DB4531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Ttulo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tulo">
    <w:name w:val="Subtitle"/>
    <w:basedOn w:val="Normal"/>
    <w:next w:val="Normal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585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Luis Olivares</cp:lastModifiedBy>
  <cp:revision>4</cp:revision>
  <dcterms:created xsi:type="dcterms:W3CDTF">2019-01-29T04:20:00Z</dcterms:created>
  <dcterms:modified xsi:type="dcterms:W3CDTF">2019-01-31T02:17:00Z</dcterms:modified>
</cp:coreProperties>
</file>